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ABC" w:rsidRPr="000A6ABC" w:rsidRDefault="000A6ABC" w:rsidP="000A6ABC">
      <w:pPr>
        <w:jc w:val="center"/>
        <w:rPr>
          <w:rFonts w:ascii="Times New Roman" w:hAnsi="Times New Roman" w:cs="Times New Roman"/>
          <w:b/>
          <w:sz w:val="32"/>
          <w:szCs w:val="32"/>
        </w:rPr>
      </w:pPr>
      <w:r w:rsidRPr="000A6ABC">
        <w:rPr>
          <w:rFonts w:ascii="Times New Roman" w:hAnsi="Times New Roman" w:cs="Times New Roman"/>
          <w:b/>
          <w:sz w:val="32"/>
          <w:szCs w:val="32"/>
        </w:rPr>
        <w:t>Visual Literacy</w:t>
      </w:r>
    </w:p>
    <w:p w:rsidR="0099118E" w:rsidRPr="006E1BB1" w:rsidRDefault="00512E9A">
      <w:pPr>
        <w:rPr>
          <w:rFonts w:ascii="Times New Roman" w:hAnsi="Times New Roman" w:cs="Times New Roman"/>
          <w:sz w:val="24"/>
          <w:szCs w:val="24"/>
        </w:rPr>
      </w:pPr>
      <w:r w:rsidRPr="006E1BB1">
        <w:rPr>
          <w:rFonts w:ascii="Times New Roman" w:hAnsi="Times New Roman" w:cs="Times New Roman"/>
          <w:sz w:val="24"/>
          <w:szCs w:val="24"/>
        </w:rPr>
        <w:t xml:space="preserve">From my first response to the picture I thought it was trying to say how much fast food we eat as a country.  </w:t>
      </w:r>
      <w:r w:rsidR="0099118E" w:rsidRPr="006E1BB1">
        <w:rPr>
          <w:rFonts w:ascii="Times New Roman" w:hAnsi="Times New Roman" w:cs="Times New Roman"/>
          <w:sz w:val="24"/>
          <w:szCs w:val="24"/>
        </w:rPr>
        <w:t>I also had a difficult time keeping my eyes in one area.  With the pictures scattered everywhere I was looking all over the picture.  I didn’t find out that it was about how much protein we eat in America until about halfway through.</w:t>
      </w:r>
      <w:r w:rsidR="0099118E" w:rsidRPr="006E1BB1">
        <w:rPr>
          <w:rFonts w:ascii="Times New Roman" w:hAnsi="Times New Roman" w:cs="Times New Roman"/>
          <w:sz w:val="24"/>
          <w:szCs w:val="24"/>
        </w:rPr>
        <w:tab/>
      </w:r>
    </w:p>
    <w:p w:rsidR="00512E9A" w:rsidRPr="006E1BB1" w:rsidRDefault="00512E9A" w:rsidP="0099118E">
      <w:pPr>
        <w:ind w:firstLine="720"/>
        <w:rPr>
          <w:rFonts w:ascii="Times New Roman" w:hAnsi="Times New Roman" w:cs="Times New Roman"/>
          <w:sz w:val="24"/>
          <w:szCs w:val="24"/>
        </w:rPr>
      </w:pPr>
      <w:r w:rsidRPr="006E1BB1">
        <w:rPr>
          <w:rFonts w:ascii="Times New Roman" w:hAnsi="Times New Roman" w:cs="Times New Roman"/>
          <w:sz w:val="24"/>
          <w:szCs w:val="24"/>
        </w:rPr>
        <w:t>It’</w:t>
      </w:r>
      <w:r w:rsidR="006E1BB1">
        <w:rPr>
          <w:rFonts w:ascii="Times New Roman" w:hAnsi="Times New Roman" w:cs="Times New Roman"/>
          <w:sz w:val="24"/>
          <w:szCs w:val="24"/>
        </w:rPr>
        <w:t>s not visually pleasing to</w:t>
      </w:r>
      <w:r w:rsidRPr="006E1BB1">
        <w:rPr>
          <w:rFonts w:ascii="Times New Roman" w:hAnsi="Times New Roman" w:cs="Times New Roman"/>
          <w:sz w:val="24"/>
          <w:szCs w:val="24"/>
        </w:rPr>
        <w:t xml:space="preserve"> the eye.</w:t>
      </w:r>
      <w:r w:rsidR="006E1BB1">
        <w:rPr>
          <w:rFonts w:ascii="Times New Roman" w:hAnsi="Times New Roman" w:cs="Times New Roman"/>
          <w:sz w:val="24"/>
          <w:szCs w:val="24"/>
        </w:rPr>
        <w:t xml:space="preserve">  Proximity is not used in this diagram, it seems</w:t>
      </w:r>
      <w:r w:rsidRPr="006E1BB1">
        <w:rPr>
          <w:rFonts w:ascii="Times New Roman" w:hAnsi="Times New Roman" w:cs="Times New Roman"/>
          <w:sz w:val="24"/>
          <w:szCs w:val="24"/>
        </w:rPr>
        <w:t xml:space="preserve"> like</w:t>
      </w:r>
      <w:r w:rsidR="006E1BB1">
        <w:rPr>
          <w:rFonts w:ascii="Times New Roman" w:hAnsi="Times New Roman" w:cs="Times New Roman"/>
          <w:sz w:val="24"/>
          <w:szCs w:val="24"/>
        </w:rPr>
        <w:t xml:space="preserve"> everything is crammed into one</w:t>
      </w:r>
      <w:r w:rsidRPr="006E1BB1">
        <w:rPr>
          <w:rFonts w:ascii="Times New Roman" w:hAnsi="Times New Roman" w:cs="Times New Roman"/>
          <w:sz w:val="24"/>
          <w:szCs w:val="24"/>
        </w:rPr>
        <w:t xml:space="preserve"> small area.  </w:t>
      </w:r>
      <w:r w:rsidR="006E1BB1">
        <w:rPr>
          <w:rFonts w:ascii="Times New Roman" w:hAnsi="Times New Roman" w:cs="Times New Roman"/>
          <w:sz w:val="24"/>
          <w:szCs w:val="24"/>
        </w:rPr>
        <w:t>Also, the alignment of the</w:t>
      </w:r>
      <w:r w:rsidRPr="006E1BB1">
        <w:rPr>
          <w:rFonts w:ascii="Times New Roman" w:hAnsi="Times New Roman" w:cs="Times New Roman"/>
          <w:sz w:val="24"/>
          <w:szCs w:val="24"/>
        </w:rPr>
        <w:t xml:space="preserve"> pictures</w:t>
      </w:r>
      <w:r w:rsidR="006E1BB1">
        <w:rPr>
          <w:rFonts w:ascii="Times New Roman" w:hAnsi="Times New Roman" w:cs="Times New Roman"/>
          <w:sz w:val="24"/>
          <w:szCs w:val="24"/>
        </w:rPr>
        <w:t xml:space="preserve"> is </w:t>
      </w:r>
      <w:r w:rsidR="00D61C50">
        <w:rPr>
          <w:rFonts w:ascii="Times New Roman" w:hAnsi="Times New Roman" w:cs="Times New Roman"/>
          <w:sz w:val="24"/>
          <w:szCs w:val="24"/>
        </w:rPr>
        <w:t>terrible;</w:t>
      </w:r>
      <w:r w:rsidRPr="006E1BB1">
        <w:rPr>
          <w:rFonts w:ascii="Times New Roman" w:hAnsi="Times New Roman" w:cs="Times New Roman"/>
          <w:sz w:val="24"/>
          <w:szCs w:val="24"/>
        </w:rPr>
        <w:t xml:space="preserve"> </w:t>
      </w:r>
      <w:r w:rsidR="006E1BB1">
        <w:rPr>
          <w:rFonts w:ascii="Times New Roman" w:hAnsi="Times New Roman" w:cs="Times New Roman"/>
          <w:sz w:val="24"/>
          <w:szCs w:val="24"/>
        </w:rPr>
        <w:t xml:space="preserve">some </w:t>
      </w:r>
      <w:r w:rsidRPr="006E1BB1">
        <w:rPr>
          <w:rFonts w:ascii="Times New Roman" w:hAnsi="Times New Roman" w:cs="Times New Roman"/>
          <w:sz w:val="24"/>
          <w:szCs w:val="24"/>
        </w:rPr>
        <w:t>are on top of the information while others are below it.</w:t>
      </w:r>
      <w:r w:rsidR="006E1BB1">
        <w:rPr>
          <w:rFonts w:ascii="Times New Roman" w:hAnsi="Times New Roman" w:cs="Times New Roman"/>
          <w:sz w:val="24"/>
          <w:szCs w:val="24"/>
        </w:rPr>
        <w:t xml:space="preserve">  To go along with that point</w:t>
      </w:r>
      <w:r w:rsidR="00547927" w:rsidRPr="006E1BB1">
        <w:rPr>
          <w:rFonts w:ascii="Times New Roman" w:hAnsi="Times New Roman" w:cs="Times New Roman"/>
          <w:sz w:val="24"/>
          <w:szCs w:val="24"/>
        </w:rPr>
        <w:t xml:space="preserve">, </w:t>
      </w:r>
      <w:r w:rsidRPr="006E1BB1">
        <w:rPr>
          <w:rFonts w:ascii="Times New Roman" w:hAnsi="Times New Roman" w:cs="Times New Roman"/>
          <w:sz w:val="24"/>
          <w:szCs w:val="24"/>
        </w:rPr>
        <w:t>three of them illustrate food products while the chicken is supposed to illu</w:t>
      </w:r>
      <w:r w:rsidR="00547927" w:rsidRPr="006E1BB1">
        <w:rPr>
          <w:rFonts w:ascii="Times New Roman" w:hAnsi="Times New Roman" w:cs="Times New Roman"/>
          <w:sz w:val="24"/>
          <w:szCs w:val="24"/>
        </w:rPr>
        <w:t>strate how many chickens are raised</w:t>
      </w:r>
      <w:r w:rsidR="006E1BB1">
        <w:rPr>
          <w:rFonts w:ascii="Times New Roman" w:hAnsi="Times New Roman" w:cs="Times New Roman"/>
          <w:sz w:val="24"/>
          <w:szCs w:val="24"/>
        </w:rPr>
        <w:t xml:space="preserve"> in America</w:t>
      </w:r>
      <w:r w:rsidRPr="006E1BB1">
        <w:rPr>
          <w:rFonts w:ascii="Times New Roman" w:hAnsi="Times New Roman" w:cs="Times New Roman"/>
          <w:sz w:val="24"/>
          <w:szCs w:val="24"/>
        </w:rPr>
        <w:t>.  It just doesn’</w:t>
      </w:r>
      <w:r w:rsidR="006E1BB1">
        <w:rPr>
          <w:rFonts w:ascii="Times New Roman" w:hAnsi="Times New Roman" w:cs="Times New Roman"/>
          <w:sz w:val="24"/>
          <w:szCs w:val="24"/>
        </w:rPr>
        <w:t>t go along</w:t>
      </w:r>
      <w:r w:rsidRPr="006E1BB1">
        <w:rPr>
          <w:rFonts w:ascii="Times New Roman" w:hAnsi="Times New Roman" w:cs="Times New Roman"/>
          <w:sz w:val="24"/>
          <w:szCs w:val="24"/>
        </w:rPr>
        <w:t xml:space="preserve"> with the other pictures</w:t>
      </w:r>
      <w:r w:rsidR="006E1BB1">
        <w:rPr>
          <w:rFonts w:ascii="Times New Roman" w:hAnsi="Times New Roman" w:cs="Times New Roman"/>
          <w:sz w:val="24"/>
          <w:szCs w:val="24"/>
        </w:rPr>
        <w:t xml:space="preserve"> or info</w:t>
      </w:r>
      <w:r w:rsidRPr="006E1BB1">
        <w:rPr>
          <w:rFonts w:ascii="Times New Roman" w:hAnsi="Times New Roman" w:cs="Times New Roman"/>
          <w:sz w:val="24"/>
          <w:szCs w:val="24"/>
        </w:rPr>
        <w:t>.</w:t>
      </w:r>
      <w:r w:rsidR="006E1BB1">
        <w:rPr>
          <w:rFonts w:ascii="Times New Roman" w:hAnsi="Times New Roman" w:cs="Times New Roman"/>
          <w:sz w:val="24"/>
          <w:szCs w:val="24"/>
        </w:rPr>
        <w:t xml:space="preserve">  </w:t>
      </w:r>
      <w:r w:rsidR="0023472E">
        <w:rPr>
          <w:rFonts w:ascii="Times New Roman" w:hAnsi="Times New Roman" w:cs="Times New Roman"/>
          <w:sz w:val="24"/>
          <w:szCs w:val="24"/>
        </w:rPr>
        <w:t>This brings up the lack of repetition.</w:t>
      </w:r>
      <w:r w:rsidRPr="006E1BB1">
        <w:rPr>
          <w:rFonts w:ascii="Times New Roman" w:hAnsi="Times New Roman" w:cs="Times New Roman"/>
          <w:sz w:val="24"/>
          <w:szCs w:val="24"/>
        </w:rPr>
        <w:t xml:space="preserve">  </w:t>
      </w:r>
      <w:r w:rsidR="006E1BB1">
        <w:rPr>
          <w:rFonts w:ascii="Times New Roman" w:hAnsi="Times New Roman" w:cs="Times New Roman"/>
          <w:sz w:val="24"/>
          <w:szCs w:val="24"/>
        </w:rPr>
        <w:t>The slide</w:t>
      </w:r>
      <w:r w:rsidR="006E1BB1" w:rsidRPr="006E1BB1">
        <w:rPr>
          <w:rFonts w:ascii="Times New Roman" w:hAnsi="Times New Roman" w:cs="Times New Roman"/>
          <w:sz w:val="24"/>
          <w:szCs w:val="24"/>
        </w:rPr>
        <w:t xml:space="preserve"> </w:t>
      </w:r>
      <w:r w:rsidR="006E1BB1">
        <w:rPr>
          <w:rFonts w:ascii="Times New Roman" w:hAnsi="Times New Roman" w:cs="Times New Roman"/>
          <w:sz w:val="24"/>
          <w:szCs w:val="24"/>
        </w:rPr>
        <w:t xml:space="preserve">about “chickens raised” </w:t>
      </w:r>
      <w:r w:rsidR="006E1BB1" w:rsidRPr="006E1BB1">
        <w:rPr>
          <w:rFonts w:ascii="Times New Roman" w:hAnsi="Times New Roman" w:cs="Times New Roman"/>
          <w:sz w:val="24"/>
          <w:szCs w:val="24"/>
        </w:rPr>
        <w:t xml:space="preserve">does not fit in with the other information.  Everything talks about how much Americans </w:t>
      </w:r>
      <w:r w:rsidR="006E1BB1">
        <w:rPr>
          <w:rFonts w:ascii="Times New Roman" w:hAnsi="Times New Roman" w:cs="Times New Roman"/>
          <w:sz w:val="24"/>
          <w:szCs w:val="24"/>
        </w:rPr>
        <w:t>consume and the</w:t>
      </w:r>
      <w:r w:rsidR="006E1BB1" w:rsidRPr="006E1BB1">
        <w:rPr>
          <w:rFonts w:ascii="Times New Roman" w:hAnsi="Times New Roman" w:cs="Times New Roman"/>
          <w:sz w:val="24"/>
          <w:szCs w:val="24"/>
        </w:rPr>
        <w:t xml:space="preserve"> other slide is about how many chickens are raised in the U.S.</w:t>
      </w:r>
      <w:r w:rsidR="006E1BB1">
        <w:rPr>
          <w:rFonts w:ascii="Times New Roman" w:hAnsi="Times New Roman" w:cs="Times New Roman"/>
          <w:sz w:val="24"/>
          <w:szCs w:val="24"/>
        </w:rPr>
        <w:t xml:space="preserve">  </w:t>
      </w:r>
      <w:r w:rsidR="003407F1" w:rsidRPr="006E1BB1">
        <w:rPr>
          <w:rFonts w:ascii="Times New Roman" w:hAnsi="Times New Roman" w:cs="Times New Roman"/>
          <w:sz w:val="24"/>
          <w:szCs w:val="24"/>
        </w:rPr>
        <w:t>It should talk about how many chickens we eat, this info should be removed.</w:t>
      </w:r>
      <w:r w:rsidR="00C019B0">
        <w:rPr>
          <w:rFonts w:ascii="Times New Roman" w:hAnsi="Times New Roman" w:cs="Times New Roman"/>
          <w:sz w:val="24"/>
          <w:szCs w:val="24"/>
        </w:rPr>
        <w:t xml:space="preserve">  The other thing is that one slide talks about Big Macs at McDonalds while the other two talk about in general how many chickens and hot dogs are being consumed.  The facts should be about certai</w:t>
      </w:r>
      <w:r w:rsidR="00D61C50">
        <w:rPr>
          <w:rFonts w:ascii="Times New Roman" w:hAnsi="Times New Roman" w:cs="Times New Roman"/>
          <w:sz w:val="24"/>
          <w:szCs w:val="24"/>
        </w:rPr>
        <w:t>n food industries such as KFC and</w:t>
      </w:r>
      <w:r w:rsidR="00C019B0">
        <w:rPr>
          <w:rFonts w:ascii="Times New Roman" w:hAnsi="Times New Roman" w:cs="Times New Roman"/>
          <w:sz w:val="24"/>
          <w:szCs w:val="24"/>
        </w:rPr>
        <w:t xml:space="preserve"> Sonic.</w:t>
      </w:r>
      <w:r w:rsidR="003407F1">
        <w:rPr>
          <w:rFonts w:ascii="Times New Roman" w:hAnsi="Times New Roman" w:cs="Times New Roman"/>
          <w:sz w:val="24"/>
          <w:szCs w:val="24"/>
        </w:rPr>
        <w:t xml:space="preserve">  The </w:t>
      </w:r>
      <w:r w:rsidR="0023472E">
        <w:rPr>
          <w:rFonts w:ascii="Times New Roman" w:hAnsi="Times New Roman" w:cs="Times New Roman"/>
          <w:sz w:val="24"/>
          <w:szCs w:val="24"/>
        </w:rPr>
        <w:t>use of</w:t>
      </w:r>
      <w:r w:rsidR="0023472E" w:rsidRPr="006E1BB1">
        <w:rPr>
          <w:rFonts w:ascii="Times New Roman" w:hAnsi="Times New Roman" w:cs="Times New Roman"/>
          <w:sz w:val="24"/>
          <w:szCs w:val="24"/>
        </w:rPr>
        <w:t xml:space="preserve"> colors in the illustration also makes</w:t>
      </w:r>
      <w:r w:rsidRPr="006E1BB1">
        <w:rPr>
          <w:rFonts w:ascii="Times New Roman" w:hAnsi="Times New Roman" w:cs="Times New Roman"/>
          <w:sz w:val="24"/>
          <w:szCs w:val="24"/>
        </w:rPr>
        <w:t xml:space="preserve"> it </w:t>
      </w:r>
      <w:r w:rsidR="003407F1">
        <w:rPr>
          <w:rFonts w:ascii="Times New Roman" w:hAnsi="Times New Roman" w:cs="Times New Roman"/>
          <w:sz w:val="24"/>
          <w:szCs w:val="24"/>
        </w:rPr>
        <w:t>a bit</w:t>
      </w:r>
      <w:r w:rsidRPr="006E1BB1">
        <w:rPr>
          <w:rFonts w:ascii="Times New Roman" w:hAnsi="Times New Roman" w:cs="Times New Roman"/>
          <w:sz w:val="24"/>
          <w:szCs w:val="24"/>
        </w:rPr>
        <w:t xml:space="preserve"> more confusing.</w:t>
      </w:r>
      <w:r w:rsidR="007818B0">
        <w:rPr>
          <w:rFonts w:ascii="Times New Roman" w:hAnsi="Times New Roman" w:cs="Times New Roman"/>
          <w:sz w:val="24"/>
          <w:szCs w:val="24"/>
        </w:rPr>
        <w:t xml:space="preserve">  </w:t>
      </w:r>
      <w:r w:rsidR="00547927" w:rsidRPr="006E1BB1">
        <w:rPr>
          <w:rFonts w:ascii="Times New Roman" w:hAnsi="Times New Roman" w:cs="Times New Roman"/>
          <w:sz w:val="24"/>
          <w:szCs w:val="24"/>
        </w:rPr>
        <w:t>The colors in the diagram</w:t>
      </w:r>
      <w:r w:rsidR="007818B0">
        <w:rPr>
          <w:rFonts w:ascii="Times New Roman" w:hAnsi="Times New Roman" w:cs="Times New Roman"/>
          <w:sz w:val="24"/>
          <w:szCs w:val="24"/>
        </w:rPr>
        <w:t xml:space="preserve"> should</w:t>
      </w:r>
      <w:r w:rsidR="00547927" w:rsidRPr="006E1BB1">
        <w:rPr>
          <w:rFonts w:ascii="Times New Roman" w:hAnsi="Times New Roman" w:cs="Times New Roman"/>
          <w:sz w:val="24"/>
          <w:szCs w:val="24"/>
        </w:rPr>
        <w:t xml:space="preserve"> be removed.  The colors used have no meaning to the information in its slide.  </w:t>
      </w:r>
    </w:p>
    <w:p w:rsidR="006E1BB1" w:rsidRPr="006E1BB1" w:rsidRDefault="00C700E8" w:rsidP="002B451C">
      <w:pPr>
        <w:ind w:firstLine="720"/>
        <w:rPr>
          <w:rFonts w:ascii="Times New Roman" w:hAnsi="Times New Roman" w:cs="Times New Roman"/>
          <w:sz w:val="24"/>
          <w:szCs w:val="24"/>
        </w:rPr>
      </w:pPr>
      <w:r w:rsidRPr="006E1BB1">
        <w:rPr>
          <w:rFonts w:ascii="Times New Roman" w:hAnsi="Times New Roman" w:cs="Times New Roman"/>
          <w:sz w:val="24"/>
          <w:szCs w:val="24"/>
        </w:rPr>
        <w:t xml:space="preserve">One way to improve the proximity in this illustration is to </w:t>
      </w:r>
      <w:r w:rsidR="00547927" w:rsidRPr="006E1BB1">
        <w:rPr>
          <w:rFonts w:ascii="Times New Roman" w:hAnsi="Times New Roman" w:cs="Times New Roman"/>
          <w:sz w:val="24"/>
          <w:szCs w:val="24"/>
        </w:rPr>
        <w:t>make the spaces larger so the information doesn’t look so crowded.  They should also</w:t>
      </w:r>
      <w:r w:rsidR="007818B0">
        <w:rPr>
          <w:rFonts w:ascii="Times New Roman" w:hAnsi="Times New Roman" w:cs="Times New Roman"/>
          <w:sz w:val="24"/>
          <w:szCs w:val="24"/>
        </w:rPr>
        <w:t xml:space="preserve"> bring the title </w:t>
      </w:r>
      <w:r w:rsidR="00547927" w:rsidRPr="006E1BB1">
        <w:rPr>
          <w:rFonts w:ascii="Times New Roman" w:hAnsi="Times New Roman" w:cs="Times New Roman"/>
          <w:sz w:val="24"/>
          <w:szCs w:val="24"/>
        </w:rPr>
        <w:t>out</w:t>
      </w:r>
      <w:r w:rsidR="007818B0">
        <w:rPr>
          <w:rFonts w:ascii="Times New Roman" w:hAnsi="Times New Roman" w:cs="Times New Roman"/>
          <w:sz w:val="24"/>
          <w:szCs w:val="24"/>
        </w:rPr>
        <w:t xml:space="preserve"> that way we can see what the information is about.  Having it in with the information causes some confusion.  Another thing is to have the facts going in numerical sense from least to greatest.  The facts about how many chickens raised should be eliminated and instead replaced with some other high protein fast food product.  Otherwise, have how many animals are raised for each kind of product being consumed.</w:t>
      </w:r>
      <w:r w:rsidR="007D4B6D">
        <w:rPr>
          <w:rFonts w:ascii="Times New Roman" w:hAnsi="Times New Roman" w:cs="Times New Roman"/>
          <w:sz w:val="24"/>
          <w:szCs w:val="24"/>
        </w:rPr>
        <w:t xml:space="preserve">  If colors are to be used, make it so that whatever is being displayed </w:t>
      </w:r>
      <w:proofErr w:type="gramStart"/>
      <w:r w:rsidR="007D4B6D">
        <w:rPr>
          <w:rFonts w:ascii="Times New Roman" w:hAnsi="Times New Roman" w:cs="Times New Roman"/>
          <w:sz w:val="24"/>
          <w:szCs w:val="24"/>
        </w:rPr>
        <w:t>be</w:t>
      </w:r>
      <w:proofErr w:type="gramEnd"/>
      <w:r w:rsidR="007D4B6D">
        <w:rPr>
          <w:rFonts w:ascii="Times New Roman" w:hAnsi="Times New Roman" w:cs="Times New Roman"/>
          <w:sz w:val="24"/>
          <w:szCs w:val="24"/>
        </w:rPr>
        <w:t xml:space="preserve"> visually pleasing to the eye.  Have the same color in each area or be able to relate an individual color used with the information.  </w:t>
      </w:r>
      <w:r w:rsidR="00DF7624">
        <w:rPr>
          <w:rFonts w:ascii="Times New Roman" w:hAnsi="Times New Roman" w:cs="Times New Roman"/>
          <w:sz w:val="24"/>
          <w:szCs w:val="24"/>
        </w:rPr>
        <w:t xml:space="preserve">The last </w:t>
      </w:r>
      <w:r w:rsidR="00D61C50">
        <w:rPr>
          <w:rFonts w:ascii="Times New Roman" w:hAnsi="Times New Roman" w:cs="Times New Roman"/>
          <w:sz w:val="24"/>
          <w:szCs w:val="24"/>
        </w:rPr>
        <w:t>thing to fix is</w:t>
      </w:r>
      <w:r w:rsidR="00DF7624">
        <w:rPr>
          <w:rFonts w:ascii="Times New Roman" w:hAnsi="Times New Roman" w:cs="Times New Roman"/>
          <w:sz w:val="24"/>
          <w:szCs w:val="24"/>
        </w:rPr>
        <w:t xml:space="preserve"> the pictures.  If you use one name brand picture, the other pictures should be a name brand relation as well.  By putting a Burger that says Big Mac helps </w:t>
      </w:r>
      <w:proofErr w:type="gramStart"/>
      <w:r w:rsidR="00DF7624">
        <w:rPr>
          <w:rFonts w:ascii="Times New Roman" w:hAnsi="Times New Roman" w:cs="Times New Roman"/>
          <w:sz w:val="24"/>
          <w:szCs w:val="24"/>
        </w:rPr>
        <w:t>us</w:t>
      </w:r>
      <w:proofErr w:type="gramEnd"/>
      <w:r w:rsidR="00DF7624">
        <w:rPr>
          <w:rFonts w:ascii="Times New Roman" w:hAnsi="Times New Roman" w:cs="Times New Roman"/>
          <w:sz w:val="24"/>
          <w:szCs w:val="24"/>
        </w:rPr>
        <w:t xml:space="preserve"> relate the information that is being shown.  Otherwise people might begin to think of </w:t>
      </w:r>
      <w:r w:rsidR="002B451C">
        <w:rPr>
          <w:rFonts w:ascii="Times New Roman" w:hAnsi="Times New Roman" w:cs="Times New Roman"/>
          <w:sz w:val="24"/>
          <w:szCs w:val="24"/>
        </w:rPr>
        <w:t xml:space="preserve">eating a burger </w:t>
      </w:r>
      <w:r w:rsidR="00DF7624">
        <w:rPr>
          <w:rFonts w:ascii="Times New Roman" w:hAnsi="Times New Roman" w:cs="Times New Roman"/>
          <w:sz w:val="24"/>
          <w:szCs w:val="24"/>
        </w:rPr>
        <w:t xml:space="preserve">anywhere </w:t>
      </w:r>
      <w:r w:rsidR="002B451C">
        <w:rPr>
          <w:rFonts w:ascii="Times New Roman" w:hAnsi="Times New Roman" w:cs="Times New Roman"/>
          <w:sz w:val="24"/>
          <w:szCs w:val="24"/>
        </w:rPr>
        <w:t>such as Burger King, or Dairy Queen which is not what this diagram is saying.</w:t>
      </w:r>
    </w:p>
    <w:sectPr w:rsidR="006E1BB1" w:rsidRPr="006E1BB1" w:rsidSect="00DA7F1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ABC" w:rsidRDefault="000A6ABC" w:rsidP="000A6ABC">
      <w:pPr>
        <w:spacing w:after="0" w:line="240" w:lineRule="auto"/>
      </w:pPr>
      <w:r>
        <w:separator/>
      </w:r>
    </w:p>
  </w:endnote>
  <w:endnote w:type="continuationSeparator" w:id="0">
    <w:p w:rsidR="000A6ABC" w:rsidRDefault="000A6ABC" w:rsidP="000A6A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ABC" w:rsidRDefault="000A6ABC" w:rsidP="000A6ABC">
      <w:pPr>
        <w:spacing w:after="0" w:line="240" w:lineRule="auto"/>
      </w:pPr>
      <w:r>
        <w:separator/>
      </w:r>
    </w:p>
  </w:footnote>
  <w:footnote w:type="continuationSeparator" w:id="0">
    <w:p w:rsidR="000A6ABC" w:rsidRDefault="000A6ABC" w:rsidP="000A6A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ABC" w:rsidRDefault="000A6ABC">
    <w:pPr>
      <w:pStyle w:val="Header"/>
    </w:pPr>
    <w:r>
      <w:t>Anthony Asbury</w:t>
    </w:r>
  </w:p>
  <w:p w:rsidR="000A6ABC" w:rsidRDefault="000A6ABC">
    <w:pPr>
      <w:pStyle w:val="Header"/>
    </w:pPr>
    <w:r>
      <w:t>April 24, 2011</w:t>
    </w:r>
  </w:p>
  <w:p w:rsidR="000A6ABC" w:rsidRDefault="000A6ABC">
    <w:pPr>
      <w:pStyle w:val="Header"/>
    </w:pPr>
    <w:r>
      <w:t>Visual Literacy Assignment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12E9A"/>
    <w:rsid w:val="00003E96"/>
    <w:rsid w:val="00007C14"/>
    <w:rsid w:val="00010BA9"/>
    <w:rsid w:val="000157F0"/>
    <w:rsid w:val="000200C3"/>
    <w:rsid w:val="00021AFA"/>
    <w:rsid w:val="00021E26"/>
    <w:rsid w:val="00026D8E"/>
    <w:rsid w:val="00030634"/>
    <w:rsid w:val="00057852"/>
    <w:rsid w:val="000756FB"/>
    <w:rsid w:val="00077B7B"/>
    <w:rsid w:val="00093CCD"/>
    <w:rsid w:val="0009488D"/>
    <w:rsid w:val="00097267"/>
    <w:rsid w:val="000A6ABC"/>
    <w:rsid w:val="000B0043"/>
    <w:rsid w:val="000B55F2"/>
    <w:rsid w:val="000B79D5"/>
    <w:rsid w:val="000D2D3F"/>
    <w:rsid w:val="000D41EE"/>
    <w:rsid w:val="000E2C73"/>
    <w:rsid w:val="000E7CAF"/>
    <w:rsid w:val="000F52EB"/>
    <w:rsid w:val="00101607"/>
    <w:rsid w:val="001154D8"/>
    <w:rsid w:val="00125EF5"/>
    <w:rsid w:val="0013001C"/>
    <w:rsid w:val="00151533"/>
    <w:rsid w:val="001534E3"/>
    <w:rsid w:val="00153AD1"/>
    <w:rsid w:val="00160AA3"/>
    <w:rsid w:val="00167790"/>
    <w:rsid w:val="00170608"/>
    <w:rsid w:val="00172191"/>
    <w:rsid w:val="00176F2E"/>
    <w:rsid w:val="00183341"/>
    <w:rsid w:val="001C2735"/>
    <w:rsid w:val="001C5448"/>
    <w:rsid w:val="001D32B6"/>
    <w:rsid w:val="001D5472"/>
    <w:rsid w:val="001E2172"/>
    <w:rsid w:val="001E604E"/>
    <w:rsid w:val="001F0274"/>
    <w:rsid w:val="001F6405"/>
    <w:rsid w:val="00207074"/>
    <w:rsid w:val="0021001C"/>
    <w:rsid w:val="00224260"/>
    <w:rsid w:val="002263C1"/>
    <w:rsid w:val="00230950"/>
    <w:rsid w:val="0023472E"/>
    <w:rsid w:val="00235DD6"/>
    <w:rsid w:val="00241121"/>
    <w:rsid w:val="00241D4F"/>
    <w:rsid w:val="00242D12"/>
    <w:rsid w:val="002469FE"/>
    <w:rsid w:val="002478B6"/>
    <w:rsid w:val="002542F5"/>
    <w:rsid w:val="0025598E"/>
    <w:rsid w:val="00256C16"/>
    <w:rsid w:val="002614A2"/>
    <w:rsid w:val="00261502"/>
    <w:rsid w:val="00270216"/>
    <w:rsid w:val="00270572"/>
    <w:rsid w:val="00280838"/>
    <w:rsid w:val="00282D88"/>
    <w:rsid w:val="002A2A99"/>
    <w:rsid w:val="002B451C"/>
    <w:rsid w:val="002B746D"/>
    <w:rsid w:val="002C6782"/>
    <w:rsid w:val="002E21A2"/>
    <w:rsid w:val="00314915"/>
    <w:rsid w:val="0031654D"/>
    <w:rsid w:val="003201E1"/>
    <w:rsid w:val="00321282"/>
    <w:rsid w:val="00330FC3"/>
    <w:rsid w:val="0033680B"/>
    <w:rsid w:val="00336DD1"/>
    <w:rsid w:val="003407F1"/>
    <w:rsid w:val="00351632"/>
    <w:rsid w:val="0035343B"/>
    <w:rsid w:val="0036400D"/>
    <w:rsid w:val="00375420"/>
    <w:rsid w:val="00376112"/>
    <w:rsid w:val="003814F7"/>
    <w:rsid w:val="00392DA4"/>
    <w:rsid w:val="003A41C4"/>
    <w:rsid w:val="003B0C1D"/>
    <w:rsid w:val="003C41B5"/>
    <w:rsid w:val="003C50C6"/>
    <w:rsid w:val="003D1C49"/>
    <w:rsid w:val="003D2EA7"/>
    <w:rsid w:val="003E1A0F"/>
    <w:rsid w:val="004000AD"/>
    <w:rsid w:val="004063F1"/>
    <w:rsid w:val="0041257E"/>
    <w:rsid w:val="004160CE"/>
    <w:rsid w:val="00417A58"/>
    <w:rsid w:val="00421F20"/>
    <w:rsid w:val="00422F62"/>
    <w:rsid w:val="00431C60"/>
    <w:rsid w:val="004326AC"/>
    <w:rsid w:val="004359AB"/>
    <w:rsid w:val="00437902"/>
    <w:rsid w:val="004455CF"/>
    <w:rsid w:val="0045585D"/>
    <w:rsid w:val="004627B7"/>
    <w:rsid w:val="00492A8D"/>
    <w:rsid w:val="004939AB"/>
    <w:rsid w:val="004C5F3A"/>
    <w:rsid w:val="004F03B1"/>
    <w:rsid w:val="004F3B4F"/>
    <w:rsid w:val="004F487E"/>
    <w:rsid w:val="00502872"/>
    <w:rsid w:val="00512E9A"/>
    <w:rsid w:val="00526100"/>
    <w:rsid w:val="00540B53"/>
    <w:rsid w:val="00545894"/>
    <w:rsid w:val="00547927"/>
    <w:rsid w:val="00561699"/>
    <w:rsid w:val="00565581"/>
    <w:rsid w:val="00566FBF"/>
    <w:rsid w:val="005726B2"/>
    <w:rsid w:val="005757ED"/>
    <w:rsid w:val="005A7202"/>
    <w:rsid w:val="005B11A8"/>
    <w:rsid w:val="005C765B"/>
    <w:rsid w:val="005E1656"/>
    <w:rsid w:val="005E1A6E"/>
    <w:rsid w:val="005E3E54"/>
    <w:rsid w:val="005F5300"/>
    <w:rsid w:val="00607D8A"/>
    <w:rsid w:val="00621885"/>
    <w:rsid w:val="006236D0"/>
    <w:rsid w:val="006346CE"/>
    <w:rsid w:val="0063499A"/>
    <w:rsid w:val="00655A42"/>
    <w:rsid w:val="00656055"/>
    <w:rsid w:val="006B128B"/>
    <w:rsid w:val="006B2A85"/>
    <w:rsid w:val="006B575F"/>
    <w:rsid w:val="006C3A47"/>
    <w:rsid w:val="006D0009"/>
    <w:rsid w:val="006D1174"/>
    <w:rsid w:val="006E1BB1"/>
    <w:rsid w:val="006E6D88"/>
    <w:rsid w:val="00702F66"/>
    <w:rsid w:val="00730B18"/>
    <w:rsid w:val="00752FAC"/>
    <w:rsid w:val="00771243"/>
    <w:rsid w:val="00773A35"/>
    <w:rsid w:val="007818B0"/>
    <w:rsid w:val="007901BA"/>
    <w:rsid w:val="00791505"/>
    <w:rsid w:val="007C03DD"/>
    <w:rsid w:val="007C73B6"/>
    <w:rsid w:val="007D4B6D"/>
    <w:rsid w:val="007D5191"/>
    <w:rsid w:val="007D6F51"/>
    <w:rsid w:val="007E26CE"/>
    <w:rsid w:val="007E7202"/>
    <w:rsid w:val="007F688B"/>
    <w:rsid w:val="00805F78"/>
    <w:rsid w:val="0081646F"/>
    <w:rsid w:val="00826E23"/>
    <w:rsid w:val="00833047"/>
    <w:rsid w:val="0084363C"/>
    <w:rsid w:val="00851EED"/>
    <w:rsid w:val="00860EE3"/>
    <w:rsid w:val="00862B76"/>
    <w:rsid w:val="008639F2"/>
    <w:rsid w:val="008702E5"/>
    <w:rsid w:val="0088281C"/>
    <w:rsid w:val="008936D8"/>
    <w:rsid w:val="00894A4B"/>
    <w:rsid w:val="008A4D10"/>
    <w:rsid w:val="008B3F6B"/>
    <w:rsid w:val="008C0A38"/>
    <w:rsid w:val="008C2CD6"/>
    <w:rsid w:val="008C5C40"/>
    <w:rsid w:val="008D6254"/>
    <w:rsid w:val="008E0260"/>
    <w:rsid w:val="008F39A6"/>
    <w:rsid w:val="009304BF"/>
    <w:rsid w:val="00931F3D"/>
    <w:rsid w:val="00942EDA"/>
    <w:rsid w:val="00946A25"/>
    <w:rsid w:val="00952831"/>
    <w:rsid w:val="009608B6"/>
    <w:rsid w:val="0096189B"/>
    <w:rsid w:val="00963905"/>
    <w:rsid w:val="00975622"/>
    <w:rsid w:val="0098122A"/>
    <w:rsid w:val="0099118E"/>
    <w:rsid w:val="00991F2A"/>
    <w:rsid w:val="009B3783"/>
    <w:rsid w:val="009C21E3"/>
    <w:rsid w:val="009D7215"/>
    <w:rsid w:val="009D7A41"/>
    <w:rsid w:val="009E5D12"/>
    <w:rsid w:val="009F0E14"/>
    <w:rsid w:val="00A11467"/>
    <w:rsid w:val="00A12FE2"/>
    <w:rsid w:val="00A140AC"/>
    <w:rsid w:val="00A440A4"/>
    <w:rsid w:val="00A51D67"/>
    <w:rsid w:val="00A65E67"/>
    <w:rsid w:val="00A74476"/>
    <w:rsid w:val="00A7720A"/>
    <w:rsid w:val="00A81BAB"/>
    <w:rsid w:val="00A829B4"/>
    <w:rsid w:val="00A90B3C"/>
    <w:rsid w:val="00A95B23"/>
    <w:rsid w:val="00A95B36"/>
    <w:rsid w:val="00A96A4D"/>
    <w:rsid w:val="00AC1C2E"/>
    <w:rsid w:val="00AC65FF"/>
    <w:rsid w:val="00AE59CA"/>
    <w:rsid w:val="00AF4D48"/>
    <w:rsid w:val="00B17EA1"/>
    <w:rsid w:val="00B21126"/>
    <w:rsid w:val="00B40718"/>
    <w:rsid w:val="00B41C70"/>
    <w:rsid w:val="00B440AA"/>
    <w:rsid w:val="00B50660"/>
    <w:rsid w:val="00B574A1"/>
    <w:rsid w:val="00B64C8C"/>
    <w:rsid w:val="00B754F9"/>
    <w:rsid w:val="00B7638E"/>
    <w:rsid w:val="00B83D2F"/>
    <w:rsid w:val="00B93A66"/>
    <w:rsid w:val="00BA4D1F"/>
    <w:rsid w:val="00BC3E45"/>
    <w:rsid w:val="00BC671F"/>
    <w:rsid w:val="00BC7CB4"/>
    <w:rsid w:val="00BD35A7"/>
    <w:rsid w:val="00BD3BC9"/>
    <w:rsid w:val="00BD401C"/>
    <w:rsid w:val="00BE42F0"/>
    <w:rsid w:val="00BF11C4"/>
    <w:rsid w:val="00BF4610"/>
    <w:rsid w:val="00C00555"/>
    <w:rsid w:val="00C00BFB"/>
    <w:rsid w:val="00C019B0"/>
    <w:rsid w:val="00C135F3"/>
    <w:rsid w:val="00C2493B"/>
    <w:rsid w:val="00C25432"/>
    <w:rsid w:val="00C267D0"/>
    <w:rsid w:val="00C27395"/>
    <w:rsid w:val="00C32D57"/>
    <w:rsid w:val="00C37760"/>
    <w:rsid w:val="00C431F7"/>
    <w:rsid w:val="00C471CC"/>
    <w:rsid w:val="00C5335F"/>
    <w:rsid w:val="00C6654A"/>
    <w:rsid w:val="00C67DE4"/>
    <w:rsid w:val="00C67EC1"/>
    <w:rsid w:val="00C700E8"/>
    <w:rsid w:val="00C7604D"/>
    <w:rsid w:val="00C7706E"/>
    <w:rsid w:val="00C77C53"/>
    <w:rsid w:val="00C8093F"/>
    <w:rsid w:val="00C864BC"/>
    <w:rsid w:val="00C96801"/>
    <w:rsid w:val="00CA78A8"/>
    <w:rsid w:val="00CC660A"/>
    <w:rsid w:val="00CD0CA5"/>
    <w:rsid w:val="00CF5CCF"/>
    <w:rsid w:val="00D13728"/>
    <w:rsid w:val="00D26F93"/>
    <w:rsid w:val="00D455CE"/>
    <w:rsid w:val="00D47377"/>
    <w:rsid w:val="00D507A3"/>
    <w:rsid w:val="00D51335"/>
    <w:rsid w:val="00D51FDD"/>
    <w:rsid w:val="00D61C50"/>
    <w:rsid w:val="00D70C52"/>
    <w:rsid w:val="00D73249"/>
    <w:rsid w:val="00D961A6"/>
    <w:rsid w:val="00DA47AC"/>
    <w:rsid w:val="00DA7F1A"/>
    <w:rsid w:val="00DB2D68"/>
    <w:rsid w:val="00DB5721"/>
    <w:rsid w:val="00DB57B3"/>
    <w:rsid w:val="00DE7D4D"/>
    <w:rsid w:val="00DF1FF6"/>
    <w:rsid w:val="00DF30B3"/>
    <w:rsid w:val="00DF7624"/>
    <w:rsid w:val="00E019F2"/>
    <w:rsid w:val="00E0486A"/>
    <w:rsid w:val="00E16008"/>
    <w:rsid w:val="00E17030"/>
    <w:rsid w:val="00E20C50"/>
    <w:rsid w:val="00E26DBC"/>
    <w:rsid w:val="00E6685A"/>
    <w:rsid w:val="00E83491"/>
    <w:rsid w:val="00E850F5"/>
    <w:rsid w:val="00EA50FD"/>
    <w:rsid w:val="00EB52E7"/>
    <w:rsid w:val="00EB676E"/>
    <w:rsid w:val="00ED10EB"/>
    <w:rsid w:val="00ED56E9"/>
    <w:rsid w:val="00ED7D56"/>
    <w:rsid w:val="00F00B32"/>
    <w:rsid w:val="00F03E70"/>
    <w:rsid w:val="00F13D8A"/>
    <w:rsid w:val="00F205DA"/>
    <w:rsid w:val="00F34178"/>
    <w:rsid w:val="00F36588"/>
    <w:rsid w:val="00F44FF2"/>
    <w:rsid w:val="00F61C11"/>
    <w:rsid w:val="00F70AFA"/>
    <w:rsid w:val="00F748BB"/>
    <w:rsid w:val="00F74C52"/>
    <w:rsid w:val="00F7597B"/>
    <w:rsid w:val="00F75B99"/>
    <w:rsid w:val="00F82019"/>
    <w:rsid w:val="00FA3412"/>
    <w:rsid w:val="00FA6C97"/>
    <w:rsid w:val="00FA6F07"/>
    <w:rsid w:val="00FA703D"/>
    <w:rsid w:val="00FC3CA2"/>
    <w:rsid w:val="00FD0F2A"/>
    <w:rsid w:val="00FE2B4C"/>
    <w:rsid w:val="00FE616D"/>
    <w:rsid w:val="00FE6C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F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A6A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6ABC"/>
  </w:style>
  <w:style w:type="paragraph" w:styleId="Footer">
    <w:name w:val="footer"/>
    <w:basedOn w:val="Normal"/>
    <w:link w:val="FooterChar"/>
    <w:uiPriority w:val="99"/>
    <w:semiHidden/>
    <w:unhideWhenUsed/>
    <w:rsid w:val="000A6A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A6A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Start Smart</dc:creator>
  <cp:lastModifiedBy>Start Smart</cp:lastModifiedBy>
  <cp:revision>10</cp:revision>
  <dcterms:created xsi:type="dcterms:W3CDTF">2011-04-24T22:05:00Z</dcterms:created>
  <dcterms:modified xsi:type="dcterms:W3CDTF">2011-04-24T23:04:00Z</dcterms:modified>
</cp:coreProperties>
</file>